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Default="004004C9">
      <w:r>
        <w:t>Chapter 19 Kennedy and Johnson Years</w:t>
      </w:r>
    </w:p>
    <w:p w:rsidR="004004C9" w:rsidRDefault="004004C9">
      <w:r>
        <w:t>Section 1</w:t>
      </w:r>
    </w:p>
    <w:p w:rsidR="004004C9" w:rsidRPr="00EF28CA" w:rsidRDefault="004004C9" w:rsidP="004004C9">
      <w:pPr>
        <w:pStyle w:val="ListParagraph"/>
        <w:numPr>
          <w:ilvl w:val="0"/>
          <w:numId w:val="1"/>
        </w:numPr>
        <w:rPr>
          <w:b/>
        </w:rPr>
      </w:pPr>
      <w:r w:rsidRPr="00EF28CA">
        <w:rPr>
          <w:b/>
        </w:rPr>
        <w:t>Election of 1960</w:t>
      </w:r>
    </w:p>
    <w:p w:rsidR="004004C9" w:rsidRDefault="004004C9" w:rsidP="004004C9">
      <w:pPr>
        <w:pStyle w:val="ListParagraph"/>
        <w:numPr>
          <w:ilvl w:val="1"/>
          <w:numId w:val="1"/>
        </w:numPr>
      </w:pPr>
      <w:r>
        <w:t xml:space="preserve">Kennedy vs. Nixon, </w:t>
      </w:r>
    </w:p>
    <w:p w:rsidR="004004C9" w:rsidRDefault="004004C9" w:rsidP="004004C9">
      <w:pPr>
        <w:pStyle w:val="ListParagraph"/>
        <w:numPr>
          <w:ilvl w:val="2"/>
          <w:numId w:val="1"/>
        </w:numPr>
      </w:pPr>
      <w:r>
        <w:t>Both served in World War II.</w:t>
      </w:r>
      <w:r w:rsidRPr="004004C9">
        <w:t xml:space="preserve"> </w:t>
      </w:r>
      <w:r>
        <w:t>Both were in Congressman.</w:t>
      </w:r>
    </w:p>
    <w:p w:rsidR="004004C9" w:rsidRDefault="004004C9" w:rsidP="004004C9">
      <w:pPr>
        <w:pStyle w:val="ListParagraph"/>
        <w:numPr>
          <w:ilvl w:val="2"/>
          <w:numId w:val="1"/>
        </w:numPr>
      </w:pPr>
      <w:r>
        <w:t>Most of the election was televised for the 1</w:t>
      </w:r>
      <w:r w:rsidRPr="004004C9">
        <w:rPr>
          <w:vertAlign w:val="superscript"/>
        </w:rPr>
        <w:t>st</w:t>
      </w:r>
      <w:r>
        <w:t xml:space="preserve"> time.</w:t>
      </w:r>
    </w:p>
    <w:p w:rsidR="004004C9" w:rsidRDefault="004004C9" w:rsidP="004004C9">
      <w:pPr>
        <w:pStyle w:val="ListParagraph"/>
        <w:numPr>
          <w:ilvl w:val="2"/>
          <w:numId w:val="1"/>
        </w:numPr>
      </w:pPr>
      <w:r>
        <w:t>1</w:t>
      </w:r>
      <w:r w:rsidRPr="004004C9">
        <w:rPr>
          <w:vertAlign w:val="superscript"/>
        </w:rPr>
        <w:t>st</w:t>
      </w:r>
      <w:r>
        <w:t xml:space="preserve"> time there were TV debates.</w:t>
      </w:r>
    </w:p>
    <w:p w:rsidR="004004C9" w:rsidRDefault="004004C9" w:rsidP="004004C9">
      <w:pPr>
        <w:pStyle w:val="ListParagraph"/>
        <w:numPr>
          <w:ilvl w:val="2"/>
          <w:numId w:val="1"/>
        </w:numPr>
      </w:pPr>
      <w:r>
        <w:t>JFK’s support of African Americans made him win a close race vs. Nixon.</w:t>
      </w:r>
    </w:p>
    <w:p w:rsidR="004004C9" w:rsidRPr="004004C9" w:rsidRDefault="004004C9" w:rsidP="004004C9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t xml:space="preserve">JFK Inaugural Address, </w:t>
      </w:r>
      <w:r w:rsidRPr="004004C9">
        <w:rPr>
          <w:i/>
          <w:sz w:val="18"/>
          <w:szCs w:val="18"/>
        </w:rPr>
        <w:t>“ Ask not what your country can do for you; ask what you can do for your country”</w:t>
      </w:r>
      <w:r w:rsidR="00376E21">
        <w:rPr>
          <w:i/>
          <w:sz w:val="18"/>
          <w:szCs w:val="18"/>
        </w:rPr>
        <w:br/>
      </w:r>
    </w:p>
    <w:p w:rsidR="004004C9" w:rsidRPr="00EF28CA" w:rsidRDefault="004004C9" w:rsidP="004004C9">
      <w:pPr>
        <w:pStyle w:val="ListParagraph"/>
        <w:numPr>
          <w:ilvl w:val="0"/>
          <w:numId w:val="1"/>
        </w:numPr>
        <w:rPr>
          <w:b/>
        </w:rPr>
      </w:pPr>
      <w:r w:rsidRPr="00EF28CA">
        <w:rPr>
          <w:b/>
        </w:rPr>
        <w:t>John F. Kennedy</w:t>
      </w:r>
      <w:r w:rsidR="003B0783" w:rsidRPr="00EF28CA">
        <w:rPr>
          <w:b/>
        </w:rPr>
        <w:t xml:space="preserve"> –</w:t>
      </w:r>
      <w:r w:rsidRPr="00EF28CA">
        <w:rPr>
          <w:b/>
        </w:rPr>
        <w:t xml:space="preserve"> </w:t>
      </w:r>
      <w:r w:rsidR="003B0783" w:rsidRPr="00EF28CA">
        <w:rPr>
          <w:b/>
        </w:rPr>
        <w:t>His Policies</w:t>
      </w:r>
    </w:p>
    <w:p w:rsidR="003B0783" w:rsidRDefault="003B0783" w:rsidP="003B0783">
      <w:pPr>
        <w:pStyle w:val="ListParagraph"/>
        <w:numPr>
          <w:ilvl w:val="1"/>
          <w:numId w:val="1"/>
        </w:numPr>
      </w:pPr>
      <w:r>
        <w:t xml:space="preserve">JFK created the </w:t>
      </w:r>
      <w:r w:rsidRPr="003B0783">
        <w:rPr>
          <w:b/>
        </w:rPr>
        <w:t>“New Frontier”</w:t>
      </w:r>
      <w:r>
        <w:t xml:space="preserve"> </w:t>
      </w:r>
    </w:p>
    <w:p w:rsidR="003B0783" w:rsidRDefault="003B0783" w:rsidP="003B0783">
      <w:pPr>
        <w:pStyle w:val="ListParagraph"/>
        <w:numPr>
          <w:ilvl w:val="2"/>
          <w:numId w:val="1"/>
        </w:numPr>
      </w:pPr>
      <w:r>
        <w:t>Wanted to improve, economy, education, health care, civil rights, and push the space program.</w:t>
      </w:r>
    </w:p>
    <w:p w:rsidR="00376E21" w:rsidRDefault="00376E21" w:rsidP="00376E21">
      <w:pPr>
        <w:pStyle w:val="ListParagraph"/>
        <w:numPr>
          <w:ilvl w:val="1"/>
          <w:numId w:val="1"/>
        </w:numPr>
      </w:pPr>
      <w:r w:rsidRPr="003B0783">
        <w:rPr>
          <w:b/>
        </w:rPr>
        <w:t>Military</w:t>
      </w:r>
      <w:r w:rsidR="003B0783">
        <w:t xml:space="preserve"> </w:t>
      </w:r>
      <w:r w:rsidR="003B0783" w:rsidRPr="003B0783">
        <w:rPr>
          <w:b/>
        </w:rPr>
        <w:t>Policy</w:t>
      </w:r>
      <w:r>
        <w:t xml:space="preserve"> – “</w:t>
      </w:r>
      <w:r w:rsidRPr="00376E21">
        <w:rPr>
          <w:i/>
        </w:rPr>
        <w:t>Flexible Response</w:t>
      </w:r>
      <w:r>
        <w:t xml:space="preserve">” 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Means the USA was prepared to fight against any conflict. JFK funded the Green Berets</w:t>
      </w:r>
    </w:p>
    <w:p w:rsidR="00376E21" w:rsidRDefault="00376E21" w:rsidP="00376E21">
      <w:pPr>
        <w:pStyle w:val="ListParagraph"/>
        <w:numPr>
          <w:ilvl w:val="1"/>
          <w:numId w:val="1"/>
        </w:numPr>
      </w:pPr>
      <w:r w:rsidRPr="003B0783">
        <w:rPr>
          <w:b/>
        </w:rPr>
        <w:t>Foreign Policy</w:t>
      </w:r>
      <w:r>
        <w:t xml:space="preserve"> – </w:t>
      </w:r>
      <w:r w:rsidR="003B0783">
        <w:t>“</w:t>
      </w:r>
      <w:r w:rsidRPr="00376E21">
        <w:rPr>
          <w:i/>
        </w:rPr>
        <w:t>Peace Corps</w:t>
      </w:r>
      <w:r w:rsidR="003B0783">
        <w:rPr>
          <w:i/>
        </w:rPr>
        <w:t>”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 xml:space="preserve">Created in 1961 where USA volunteers around the world on missions for freedom. 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They provided technical educational and health services around the globe.</w:t>
      </w:r>
      <w:r w:rsidRPr="00376E21">
        <w:rPr>
          <w:b/>
        </w:rPr>
        <w:t xml:space="preserve"> It was successful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JFK believed that to stop spread of communism USA needed to push prosperity and democracy.</w:t>
      </w:r>
    </w:p>
    <w:p w:rsidR="00376E21" w:rsidRPr="00376E21" w:rsidRDefault="00376E21" w:rsidP="00376E21">
      <w:pPr>
        <w:pStyle w:val="ListParagraph"/>
        <w:numPr>
          <w:ilvl w:val="1"/>
          <w:numId w:val="1"/>
        </w:numPr>
      </w:pPr>
      <w:r w:rsidRPr="003B0783">
        <w:rPr>
          <w:b/>
        </w:rPr>
        <w:t>Foreign Policy</w:t>
      </w:r>
      <w:r>
        <w:t xml:space="preserve"> – </w:t>
      </w:r>
      <w:r w:rsidRPr="00376E21">
        <w:rPr>
          <w:i/>
        </w:rPr>
        <w:t>“Alliance for Progress”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JFK promised to push the Good Neighbor policy with Latin America once again.</w:t>
      </w:r>
    </w:p>
    <w:p w:rsidR="003B0783" w:rsidRPr="003B0783" w:rsidRDefault="00376E21" w:rsidP="00376E21">
      <w:pPr>
        <w:pStyle w:val="ListParagraph"/>
        <w:numPr>
          <w:ilvl w:val="2"/>
          <w:numId w:val="1"/>
        </w:numPr>
      </w:pPr>
      <w:r>
        <w:t xml:space="preserve">Promoted economic assistance to Latin America. </w:t>
      </w:r>
      <w:r w:rsidRPr="00376E21">
        <w:rPr>
          <w:b/>
        </w:rPr>
        <w:t>It was unsuccessful.</w:t>
      </w:r>
    </w:p>
    <w:p w:rsidR="00DF0328" w:rsidRPr="00DF0328" w:rsidRDefault="00DF0328" w:rsidP="003B0783">
      <w:pPr>
        <w:pStyle w:val="ListParagraph"/>
        <w:numPr>
          <w:ilvl w:val="1"/>
          <w:numId w:val="1"/>
        </w:numPr>
      </w:pPr>
      <w:r>
        <w:rPr>
          <w:b/>
        </w:rPr>
        <w:t xml:space="preserve">Domestic Policy – </w:t>
      </w:r>
      <w:r>
        <w:t>“</w:t>
      </w:r>
      <w:r w:rsidRPr="00DF0328">
        <w:rPr>
          <w:i/>
        </w:rPr>
        <w:t>Equal Pay Act”</w:t>
      </w:r>
      <w:r>
        <w:rPr>
          <w:i/>
        </w:rPr>
        <w:t>(Men and Women)</w:t>
      </w:r>
    </w:p>
    <w:p w:rsidR="00DF0328" w:rsidRDefault="00DF0328" w:rsidP="00DF0328">
      <w:pPr>
        <w:pStyle w:val="ListParagraph"/>
        <w:numPr>
          <w:ilvl w:val="2"/>
          <w:numId w:val="1"/>
        </w:numPr>
      </w:pPr>
      <w:r>
        <w:t xml:space="preserve">Required for equal wages for “equal work” for businesses buying and selling goods. </w:t>
      </w:r>
    </w:p>
    <w:p w:rsidR="00DF0328" w:rsidRPr="00DF0328" w:rsidRDefault="00DF0328" w:rsidP="00DF0328">
      <w:pPr>
        <w:pStyle w:val="ListParagraph"/>
        <w:numPr>
          <w:ilvl w:val="1"/>
          <w:numId w:val="1"/>
        </w:numPr>
      </w:pPr>
      <w:r w:rsidRPr="00DF0328">
        <w:rPr>
          <w:b/>
        </w:rPr>
        <w:t>Space Race</w:t>
      </w:r>
      <w:r>
        <w:t xml:space="preserve"> – </w:t>
      </w:r>
      <w:r w:rsidRPr="00DF0328">
        <w:rPr>
          <w:i/>
        </w:rPr>
        <w:t>“Created NASA”</w:t>
      </w:r>
    </w:p>
    <w:p w:rsidR="00DF0328" w:rsidRDefault="00DF0328" w:rsidP="00DF0328">
      <w:pPr>
        <w:pStyle w:val="ListParagraph"/>
        <w:numPr>
          <w:ilvl w:val="2"/>
          <w:numId w:val="1"/>
        </w:numPr>
      </w:pPr>
      <w:r>
        <w:t>Space race is a term used between Soviet Union and USA to put the 1</w:t>
      </w:r>
      <w:r w:rsidRPr="00DF0328">
        <w:rPr>
          <w:vertAlign w:val="superscript"/>
        </w:rPr>
        <w:t>st</w:t>
      </w:r>
      <w:r>
        <w:t xml:space="preserve"> person on the moon.</w:t>
      </w:r>
    </w:p>
    <w:p w:rsidR="00DF0328" w:rsidRDefault="00DF0328" w:rsidP="00DF0328">
      <w:pPr>
        <w:pStyle w:val="ListParagraph"/>
        <w:numPr>
          <w:ilvl w:val="2"/>
          <w:numId w:val="1"/>
        </w:numPr>
      </w:pPr>
      <w:r>
        <w:t>1961 John Glenn – first American to orbit the Earth</w:t>
      </w:r>
    </w:p>
    <w:p w:rsidR="00376E21" w:rsidRPr="00376E21" w:rsidRDefault="00DF0328" w:rsidP="00DF0328">
      <w:pPr>
        <w:pStyle w:val="ListParagraph"/>
        <w:numPr>
          <w:ilvl w:val="2"/>
          <w:numId w:val="1"/>
        </w:numPr>
      </w:pPr>
      <w:r>
        <w:t>1969 – Neil Armstrong first man stepped foot on the moon.</w:t>
      </w:r>
      <w:r w:rsidR="00376E21">
        <w:rPr>
          <w:b/>
        </w:rPr>
        <w:br/>
      </w:r>
    </w:p>
    <w:p w:rsidR="00376E21" w:rsidRPr="00376E21" w:rsidRDefault="00376E21" w:rsidP="00376E21">
      <w:pPr>
        <w:pStyle w:val="ListParagraph"/>
        <w:numPr>
          <w:ilvl w:val="0"/>
          <w:numId w:val="1"/>
        </w:numPr>
      </w:pPr>
      <w:r>
        <w:rPr>
          <w:b/>
        </w:rPr>
        <w:t>Bay of Pigs</w:t>
      </w:r>
      <w:r w:rsidR="00510D25">
        <w:rPr>
          <w:b/>
        </w:rPr>
        <w:t xml:space="preserve"> Invasion</w:t>
      </w:r>
    </w:p>
    <w:p w:rsidR="00376E21" w:rsidRDefault="00376E21" w:rsidP="00376E21">
      <w:pPr>
        <w:pStyle w:val="ListParagraph"/>
        <w:numPr>
          <w:ilvl w:val="1"/>
          <w:numId w:val="1"/>
        </w:numPr>
      </w:pPr>
      <w:r>
        <w:t>Eisenhower - Central Intelligence Agency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Made a plan to invade Cuba and overthrow Fidel Castro.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Plan called for recruiting Cuban exiles and trained them.</w:t>
      </w:r>
    </w:p>
    <w:p w:rsidR="00376E21" w:rsidRDefault="00376E21" w:rsidP="00376E21">
      <w:pPr>
        <w:pStyle w:val="ListParagraph"/>
        <w:numPr>
          <w:ilvl w:val="2"/>
          <w:numId w:val="1"/>
        </w:numPr>
      </w:pPr>
      <w:r>
        <w:t>Eisenhower leaves office and the plan was incomplete and training was not finished.</w:t>
      </w:r>
      <w:r w:rsidR="00510D25">
        <w:br/>
      </w:r>
    </w:p>
    <w:p w:rsidR="00376E21" w:rsidRDefault="00510D25" w:rsidP="00376E21">
      <w:pPr>
        <w:pStyle w:val="ListParagraph"/>
        <w:numPr>
          <w:ilvl w:val="1"/>
          <w:numId w:val="1"/>
        </w:numPr>
      </w:pPr>
      <w:r>
        <w:t>Kennedy’s Cuban Exiles Invade Bay of Pigs in Cuba vs. Fidel Castro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>Kennedy pushed forward with the plan, was pressured into invading Cuba.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>The Cuban exiles were poorly equipped. The landing site also had no protective cover fire.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 xml:space="preserve">300 out of 1,400 invaders survived. 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>Kennedy took full responsibility of the failed invasion, made Cuban Americans hate him.</w:t>
      </w:r>
      <w:r>
        <w:br/>
      </w:r>
    </w:p>
    <w:p w:rsidR="00510D25" w:rsidRPr="00EF28CA" w:rsidRDefault="00510D25" w:rsidP="00510D25">
      <w:pPr>
        <w:pStyle w:val="ListParagraph"/>
        <w:numPr>
          <w:ilvl w:val="0"/>
          <w:numId w:val="1"/>
        </w:numPr>
        <w:rPr>
          <w:b/>
        </w:rPr>
      </w:pPr>
      <w:r w:rsidRPr="00EF28CA">
        <w:rPr>
          <w:b/>
        </w:rPr>
        <w:t>Cuban Missile Crisis 1962</w:t>
      </w:r>
      <w:r w:rsidR="00411B03" w:rsidRPr="00EF28CA">
        <w:rPr>
          <w:b/>
        </w:rPr>
        <w:t xml:space="preserve"> – Closest to Nuclear War in World History</w:t>
      </w:r>
    </w:p>
    <w:p w:rsidR="00510D25" w:rsidRDefault="00510D25" w:rsidP="00510D25">
      <w:pPr>
        <w:pStyle w:val="ListParagraph"/>
        <w:numPr>
          <w:ilvl w:val="1"/>
          <w:numId w:val="1"/>
        </w:numPr>
      </w:pPr>
      <w:r>
        <w:t>Soviets were building nuclear missile sites in Cuba to protect Fidel Castro from USA invasion.</w:t>
      </w:r>
    </w:p>
    <w:p w:rsidR="00510D25" w:rsidRDefault="00510D25" w:rsidP="00510D25">
      <w:pPr>
        <w:pStyle w:val="ListParagraph"/>
        <w:numPr>
          <w:ilvl w:val="1"/>
          <w:numId w:val="1"/>
        </w:numPr>
      </w:pPr>
      <w:r>
        <w:t>When missile sites completed , Soviets would be in range of East Coast USA cities and the Panama Canal</w:t>
      </w:r>
    </w:p>
    <w:p w:rsidR="00510D25" w:rsidRPr="00510D25" w:rsidRDefault="00510D25" w:rsidP="00510D25">
      <w:pPr>
        <w:pStyle w:val="ListParagraph"/>
        <w:numPr>
          <w:ilvl w:val="1"/>
          <w:numId w:val="1"/>
        </w:numPr>
        <w:rPr>
          <w:b/>
        </w:rPr>
      </w:pPr>
      <w:r w:rsidRPr="00510D25">
        <w:rPr>
          <w:b/>
        </w:rPr>
        <w:t>Kennedy pushes to stop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>Kennedy blamed Nikita Khrushchev the new Soviet Union leader as the threat to world peace.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>Kennedy would blockade Cuba to stop the construction of the missile sites.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lastRenderedPageBreak/>
        <w:t>Kennedy would remove his nuclear missiles in Italy &amp; Turkey if Soviets removes theirs in Cuba.</w:t>
      </w:r>
    </w:p>
    <w:p w:rsidR="00510D25" w:rsidRDefault="00510D25" w:rsidP="00510D25">
      <w:pPr>
        <w:pStyle w:val="ListParagraph"/>
        <w:numPr>
          <w:ilvl w:val="2"/>
          <w:numId w:val="1"/>
        </w:numPr>
      </w:pPr>
      <w:r>
        <w:t>Khrushchev agreed to honor the blockade and remove the missiles.</w:t>
      </w:r>
    </w:p>
    <w:p w:rsidR="00411B03" w:rsidRDefault="00411B03" w:rsidP="00510D25">
      <w:pPr>
        <w:pStyle w:val="ListParagraph"/>
        <w:numPr>
          <w:ilvl w:val="2"/>
          <w:numId w:val="1"/>
        </w:numPr>
      </w:pPr>
      <w:r>
        <w:t>Resulting Kennedy and Khrushchev made a telephone “</w:t>
      </w:r>
      <w:r w:rsidRPr="00411B03">
        <w:rPr>
          <w:b/>
        </w:rPr>
        <w:t>hot line</w:t>
      </w:r>
      <w:r>
        <w:t>” between D.C. &amp; Moscow.</w:t>
      </w:r>
    </w:p>
    <w:p w:rsidR="00411B03" w:rsidRDefault="00411B03" w:rsidP="00510D25">
      <w:pPr>
        <w:pStyle w:val="ListParagraph"/>
        <w:numPr>
          <w:ilvl w:val="2"/>
          <w:numId w:val="1"/>
        </w:numPr>
      </w:pPr>
      <w:r>
        <w:t>Created the Nuclear Test Ban Treaty</w:t>
      </w:r>
    </w:p>
    <w:p w:rsidR="00411B03" w:rsidRDefault="00411B03" w:rsidP="00411B03">
      <w:pPr>
        <w:pStyle w:val="ListParagraph"/>
        <w:numPr>
          <w:ilvl w:val="3"/>
          <w:numId w:val="1"/>
        </w:numPr>
      </w:pPr>
      <w:r>
        <w:t>First nuclear weapons agreement signed by Britain, USA, and Soviet Union</w:t>
      </w:r>
    </w:p>
    <w:p w:rsidR="00411B03" w:rsidRDefault="00411B03" w:rsidP="00411B03">
      <w:pPr>
        <w:pStyle w:val="ListParagraph"/>
        <w:numPr>
          <w:ilvl w:val="3"/>
          <w:numId w:val="1"/>
        </w:numPr>
      </w:pPr>
      <w:r>
        <w:t>This ended aboveground nuclear tests.</w:t>
      </w:r>
    </w:p>
    <w:p w:rsidR="00411B03" w:rsidRDefault="00411B03" w:rsidP="00411B03">
      <w:pPr>
        <w:pStyle w:val="ListParagraph"/>
        <w:numPr>
          <w:ilvl w:val="3"/>
          <w:numId w:val="1"/>
        </w:numPr>
      </w:pPr>
      <w:r>
        <w:t>36 other nations soon signed the agreement</w:t>
      </w:r>
    </w:p>
    <w:p w:rsidR="00411B03" w:rsidRDefault="00411B03" w:rsidP="00411B03">
      <w:pPr>
        <w:pStyle w:val="ListParagraph"/>
        <w:ind w:left="1440"/>
      </w:pPr>
    </w:p>
    <w:p w:rsidR="00510D25" w:rsidRPr="003B0783" w:rsidRDefault="00411B03" w:rsidP="00510D25">
      <w:pPr>
        <w:pStyle w:val="ListParagraph"/>
        <w:numPr>
          <w:ilvl w:val="0"/>
          <w:numId w:val="1"/>
        </w:numPr>
        <w:rPr>
          <w:b/>
        </w:rPr>
      </w:pPr>
      <w:r w:rsidRPr="003B0783">
        <w:rPr>
          <w:b/>
        </w:rPr>
        <w:t xml:space="preserve">Berlin Crisis </w:t>
      </w:r>
    </w:p>
    <w:p w:rsidR="00411B03" w:rsidRDefault="00411B03" w:rsidP="00411B03">
      <w:pPr>
        <w:pStyle w:val="ListParagraph"/>
        <w:numPr>
          <w:ilvl w:val="1"/>
          <w:numId w:val="1"/>
        </w:numPr>
      </w:pPr>
      <w:r>
        <w:t>1961 Conference in Vienna between USA (Kennedy) and Soviet Union (Khrushchev)</w:t>
      </w:r>
      <w:r w:rsidR="003B0783">
        <w:t xml:space="preserve"> over Berlin control</w:t>
      </w:r>
      <w:r>
        <w:t xml:space="preserve"> </w:t>
      </w:r>
    </w:p>
    <w:p w:rsidR="00411B03" w:rsidRDefault="00411B03" w:rsidP="00411B03">
      <w:pPr>
        <w:pStyle w:val="ListParagraph"/>
        <w:numPr>
          <w:ilvl w:val="2"/>
          <w:numId w:val="1"/>
        </w:numPr>
      </w:pPr>
      <w:r>
        <w:t>Soviets wanted USA to leave West Berlin</w:t>
      </w:r>
      <w:r w:rsidR="003B0783">
        <w:t>. USA Kennedy said no to protect West Berlin</w:t>
      </w:r>
    </w:p>
    <w:p w:rsidR="00411B03" w:rsidRDefault="00411B03" w:rsidP="00411B03">
      <w:pPr>
        <w:pStyle w:val="ListParagraph"/>
        <w:numPr>
          <w:ilvl w:val="2"/>
          <w:numId w:val="1"/>
        </w:numPr>
      </w:pPr>
      <w:r>
        <w:t xml:space="preserve">Soviets asked USA to remove its military presence in West Berlin. USA Kennedy said no, </w:t>
      </w:r>
    </w:p>
    <w:p w:rsidR="003B0783" w:rsidRDefault="003B0783" w:rsidP="00411B03">
      <w:pPr>
        <w:pStyle w:val="ListParagraph"/>
        <w:numPr>
          <w:ilvl w:val="2"/>
          <w:numId w:val="1"/>
        </w:numPr>
      </w:pPr>
      <w:r>
        <w:t>No agreement was made on the issue of Berlin.</w:t>
      </w:r>
    </w:p>
    <w:p w:rsidR="00411B03" w:rsidRPr="00411B03" w:rsidRDefault="00411B03" w:rsidP="00411B03">
      <w:pPr>
        <w:pStyle w:val="ListParagraph"/>
        <w:numPr>
          <w:ilvl w:val="3"/>
          <w:numId w:val="1"/>
        </w:numPr>
        <w:rPr>
          <w:b/>
        </w:rPr>
      </w:pPr>
      <w:r w:rsidRPr="00411B03">
        <w:rPr>
          <w:b/>
        </w:rPr>
        <w:t>Both USA and Soviets headed home.</w:t>
      </w:r>
      <w:r>
        <w:rPr>
          <w:b/>
        </w:rPr>
        <w:t xml:space="preserve"> No agreement was settled on Berlin</w:t>
      </w:r>
    </w:p>
    <w:p w:rsidR="00411B03" w:rsidRDefault="00411B03" w:rsidP="00411B03">
      <w:pPr>
        <w:pStyle w:val="ListParagraph"/>
        <w:numPr>
          <w:ilvl w:val="4"/>
          <w:numId w:val="1"/>
        </w:numPr>
      </w:pPr>
      <w:r>
        <w:t>Kennedy increased military spending in West Berlin.</w:t>
      </w:r>
    </w:p>
    <w:p w:rsidR="00411B03" w:rsidRDefault="003B0783" w:rsidP="00411B03">
      <w:pPr>
        <w:pStyle w:val="ListParagraph"/>
        <w:numPr>
          <w:ilvl w:val="4"/>
          <w:numId w:val="1"/>
        </w:numPr>
      </w:pPr>
      <w:r>
        <w:t>Khrushchev was</w:t>
      </w:r>
      <w:r w:rsidR="00411B03">
        <w:t xml:space="preserve"> mad and created the Berlin Wall. </w:t>
      </w:r>
    </w:p>
    <w:p w:rsidR="00DF0328" w:rsidRPr="00EF28CA" w:rsidRDefault="00DF0328" w:rsidP="00DF0328">
      <w:pPr>
        <w:pStyle w:val="ListParagraph"/>
        <w:numPr>
          <w:ilvl w:val="0"/>
          <w:numId w:val="1"/>
        </w:numPr>
        <w:rPr>
          <w:b/>
        </w:rPr>
      </w:pPr>
      <w:r w:rsidRPr="00EF28CA">
        <w:rPr>
          <w:b/>
        </w:rPr>
        <w:t>JFK Assassinated</w:t>
      </w:r>
    </w:p>
    <w:p w:rsidR="00DF0328" w:rsidRDefault="00DF0328" w:rsidP="00DF0328">
      <w:pPr>
        <w:pStyle w:val="ListParagraph"/>
        <w:numPr>
          <w:ilvl w:val="1"/>
          <w:numId w:val="1"/>
        </w:numPr>
      </w:pPr>
      <w:r>
        <w:t>1963 traveled to Dallas, TX to try to get re-elected.</w:t>
      </w:r>
    </w:p>
    <w:p w:rsidR="00DF0328" w:rsidRDefault="00DF0328" w:rsidP="00DF0328">
      <w:pPr>
        <w:pStyle w:val="ListParagraph"/>
        <w:numPr>
          <w:ilvl w:val="1"/>
          <w:numId w:val="1"/>
        </w:numPr>
      </w:pPr>
      <w:r w:rsidRPr="00EF28CA">
        <w:rPr>
          <w:b/>
        </w:rPr>
        <w:t>Lee Harvey Oswald</w:t>
      </w:r>
      <w:r>
        <w:t xml:space="preserve"> setup on the 6</w:t>
      </w:r>
      <w:r w:rsidRPr="00DF0328">
        <w:rPr>
          <w:vertAlign w:val="superscript"/>
        </w:rPr>
        <w:t>th</w:t>
      </w:r>
      <w:r>
        <w:t xml:space="preserve"> floor of the “Texas School Book Depository”</w:t>
      </w:r>
    </w:p>
    <w:p w:rsidR="00DF0328" w:rsidRDefault="00DF0328" w:rsidP="00DF0328">
      <w:pPr>
        <w:pStyle w:val="ListParagraph"/>
        <w:numPr>
          <w:ilvl w:val="1"/>
          <w:numId w:val="1"/>
        </w:numPr>
      </w:pPr>
      <w:r>
        <w:t xml:space="preserve">Oswald shot 3 shots as JFK was pulling around the Depository. </w:t>
      </w:r>
    </w:p>
    <w:p w:rsidR="00EF28CA" w:rsidRDefault="00EF28CA" w:rsidP="00DF0328">
      <w:pPr>
        <w:pStyle w:val="ListParagraph"/>
        <w:numPr>
          <w:ilvl w:val="1"/>
          <w:numId w:val="1"/>
        </w:numPr>
      </w:pPr>
      <w:r>
        <w:t>The 3</w:t>
      </w:r>
      <w:r w:rsidRPr="00EF28CA">
        <w:rPr>
          <w:vertAlign w:val="superscript"/>
        </w:rPr>
        <w:t>rd</w:t>
      </w:r>
      <w:r>
        <w:t xml:space="preserve"> shot hit Kennedy in the head; he was dead an hour later.</w:t>
      </w:r>
    </w:p>
    <w:p w:rsidR="00EF28CA" w:rsidRDefault="00EF28CA" w:rsidP="00EF28CA">
      <w:pPr>
        <w:pStyle w:val="ListParagraph"/>
        <w:numPr>
          <w:ilvl w:val="2"/>
          <w:numId w:val="1"/>
        </w:numPr>
      </w:pPr>
      <w:r w:rsidRPr="00EF28CA">
        <w:rPr>
          <w:b/>
        </w:rPr>
        <w:t>Lyndon B. Johnson,</w:t>
      </w:r>
      <w:r>
        <w:t xml:space="preserve"> Kennedy’s Vice President was sworn into office as the new President.</w:t>
      </w:r>
    </w:p>
    <w:p w:rsidR="00EF28CA" w:rsidRPr="00EF28CA" w:rsidRDefault="00EF28CA" w:rsidP="00EF28CA">
      <w:pPr>
        <w:pStyle w:val="ListParagraph"/>
        <w:numPr>
          <w:ilvl w:val="2"/>
          <w:numId w:val="1"/>
        </w:numPr>
        <w:rPr>
          <w:b/>
        </w:rPr>
      </w:pPr>
      <w:r w:rsidRPr="00EF28CA">
        <w:rPr>
          <w:b/>
        </w:rPr>
        <w:t>Warren Commission</w:t>
      </w:r>
    </w:p>
    <w:p w:rsidR="00EF28CA" w:rsidRDefault="00EF28CA" w:rsidP="00EF28CA">
      <w:pPr>
        <w:pStyle w:val="ListParagraph"/>
        <w:numPr>
          <w:ilvl w:val="3"/>
          <w:numId w:val="1"/>
        </w:numPr>
      </w:pPr>
      <w:r>
        <w:t xml:space="preserve"> Investigated if there were multiple people. They said Oswald was “lone killer”</w:t>
      </w:r>
    </w:p>
    <w:p w:rsidR="00EF28CA" w:rsidRDefault="00EF28CA" w:rsidP="00EF28CA">
      <w:pPr>
        <w:pStyle w:val="ListParagraph"/>
        <w:numPr>
          <w:ilvl w:val="1"/>
          <w:numId w:val="1"/>
        </w:numPr>
      </w:pPr>
      <w:r>
        <w:t>Lee Harvey Oswald was being transferred while in jail and was shot by Jack Ruby</w:t>
      </w:r>
    </w:p>
    <w:p w:rsidR="00EF28CA" w:rsidRDefault="00EF28CA" w:rsidP="00EF28CA">
      <w:pPr>
        <w:pStyle w:val="ListParagraph"/>
        <w:numPr>
          <w:ilvl w:val="1"/>
          <w:numId w:val="1"/>
        </w:numPr>
      </w:pPr>
      <w:r>
        <w:t>Jack Ruby died of lung cancer in prison.</w:t>
      </w:r>
    </w:p>
    <w:p w:rsidR="003B0783" w:rsidRDefault="003B0783" w:rsidP="003B0783">
      <w:r>
        <w:t>Section 2</w:t>
      </w:r>
      <w:r w:rsidR="000576B2">
        <w:t xml:space="preserve"> – Johnson’s Great Society</w:t>
      </w:r>
    </w:p>
    <w:p w:rsidR="003B0783" w:rsidRDefault="000576B2" w:rsidP="003B0783">
      <w:pPr>
        <w:pStyle w:val="ListParagraph"/>
        <w:numPr>
          <w:ilvl w:val="0"/>
          <w:numId w:val="1"/>
        </w:numPr>
      </w:pPr>
      <w:r w:rsidRPr="000576B2">
        <w:rPr>
          <w:b/>
        </w:rPr>
        <w:t>Great Society</w:t>
      </w:r>
      <w:r>
        <w:t xml:space="preserve"> for Johnson</w:t>
      </w:r>
    </w:p>
    <w:p w:rsidR="000576B2" w:rsidRDefault="000576B2" w:rsidP="000576B2">
      <w:pPr>
        <w:pStyle w:val="ListParagraph"/>
        <w:numPr>
          <w:ilvl w:val="1"/>
          <w:numId w:val="1"/>
        </w:numPr>
      </w:pPr>
      <w:r>
        <w:t>Johnson called, “an end to poverty and racial injustice” and opportunity for children.</w:t>
      </w:r>
    </w:p>
    <w:p w:rsidR="000576B2" w:rsidRPr="00DE44A2" w:rsidRDefault="000576B2" w:rsidP="000576B2">
      <w:pPr>
        <w:pStyle w:val="ListParagraph"/>
        <w:numPr>
          <w:ilvl w:val="2"/>
          <w:numId w:val="1"/>
        </w:numPr>
        <w:rPr>
          <w:b/>
        </w:rPr>
      </w:pPr>
      <w:r w:rsidRPr="00DE44A2">
        <w:rPr>
          <w:b/>
        </w:rPr>
        <w:t>Health care</w:t>
      </w:r>
    </w:p>
    <w:p w:rsidR="000576B2" w:rsidRDefault="000576B2" w:rsidP="000576B2">
      <w:pPr>
        <w:pStyle w:val="ListParagraph"/>
        <w:numPr>
          <w:ilvl w:val="3"/>
          <w:numId w:val="1"/>
        </w:numPr>
      </w:pPr>
      <w:r>
        <w:t xml:space="preserve">Great Society created Medicare and Medicaid. </w:t>
      </w:r>
    </w:p>
    <w:p w:rsidR="000576B2" w:rsidRPr="00DE44A2" w:rsidRDefault="000576B2" w:rsidP="000576B2">
      <w:pPr>
        <w:pStyle w:val="ListParagraph"/>
        <w:numPr>
          <w:ilvl w:val="4"/>
          <w:numId w:val="1"/>
        </w:numPr>
        <w:rPr>
          <w:b/>
        </w:rPr>
      </w:pPr>
      <w:r w:rsidRPr="00DE44A2">
        <w:rPr>
          <w:b/>
        </w:rPr>
        <w:t>Medicare</w:t>
      </w:r>
    </w:p>
    <w:p w:rsidR="000576B2" w:rsidRDefault="000576B2" w:rsidP="000576B2">
      <w:pPr>
        <w:pStyle w:val="ListParagraph"/>
        <w:numPr>
          <w:ilvl w:val="5"/>
          <w:numId w:val="1"/>
        </w:numPr>
      </w:pPr>
      <w:r>
        <w:t>Gave hospital insurance for Americans with Social Security 65+ years old</w:t>
      </w:r>
    </w:p>
    <w:p w:rsidR="000576B2" w:rsidRPr="00DE44A2" w:rsidRDefault="000576B2" w:rsidP="000576B2">
      <w:pPr>
        <w:pStyle w:val="ListParagraph"/>
        <w:numPr>
          <w:ilvl w:val="4"/>
          <w:numId w:val="1"/>
        </w:numPr>
        <w:rPr>
          <w:b/>
        </w:rPr>
      </w:pPr>
      <w:r w:rsidRPr="00DE44A2">
        <w:rPr>
          <w:b/>
        </w:rPr>
        <w:t>Medicaid</w:t>
      </w:r>
    </w:p>
    <w:p w:rsidR="000576B2" w:rsidRDefault="000576B2" w:rsidP="000576B2">
      <w:pPr>
        <w:pStyle w:val="ListParagraph"/>
        <w:numPr>
          <w:ilvl w:val="5"/>
          <w:numId w:val="1"/>
        </w:numPr>
      </w:pPr>
      <w:r>
        <w:t>Gave medical to poor &amp; disabled who were not on Social Security.</w:t>
      </w:r>
    </w:p>
    <w:p w:rsidR="00DE44A2" w:rsidRPr="00DE44A2" w:rsidRDefault="00DE44A2" w:rsidP="00DE44A2">
      <w:pPr>
        <w:pStyle w:val="ListParagraph"/>
        <w:numPr>
          <w:ilvl w:val="2"/>
          <w:numId w:val="1"/>
        </w:numPr>
        <w:rPr>
          <w:b/>
        </w:rPr>
      </w:pPr>
      <w:r w:rsidRPr="00DE44A2">
        <w:rPr>
          <w:b/>
        </w:rPr>
        <w:t>Education</w:t>
      </w:r>
    </w:p>
    <w:p w:rsidR="00DE44A2" w:rsidRPr="00DE44A2" w:rsidRDefault="00DE44A2" w:rsidP="00DE44A2">
      <w:pPr>
        <w:pStyle w:val="ListParagraph"/>
        <w:numPr>
          <w:ilvl w:val="3"/>
          <w:numId w:val="1"/>
        </w:numPr>
        <w:rPr>
          <w:b/>
        </w:rPr>
      </w:pPr>
      <w:r w:rsidRPr="00DE44A2">
        <w:rPr>
          <w:b/>
        </w:rPr>
        <w:t>Elementary and Secondary Education Act</w:t>
      </w:r>
    </w:p>
    <w:p w:rsidR="00DE44A2" w:rsidRDefault="00DE44A2" w:rsidP="00DE44A2">
      <w:pPr>
        <w:pStyle w:val="ListParagraph"/>
        <w:numPr>
          <w:ilvl w:val="4"/>
          <w:numId w:val="1"/>
        </w:numPr>
      </w:pPr>
      <w:r>
        <w:t>Gave federal funds to improve school facilities.</w:t>
      </w:r>
    </w:p>
    <w:p w:rsidR="00DE44A2" w:rsidRDefault="00DE44A2" w:rsidP="00DE44A2">
      <w:pPr>
        <w:pStyle w:val="ListParagraph"/>
        <w:numPr>
          <w:ilvl w:val="4"/>
          <w:numId w:val="1"/>
        </w:numPr>
      </w:pPr>
      <w:r>
        <w:t>Helped Indian, inner city, and Mexican American schools drastically.</w:t>
      </w:r>
    </w:p>
    <w:p w:rsidR="00DE44A2" w:rsidRPr="00DE44A2" w:rsidRDefault="00DE44A2" w:rsidP="00DE44A2">
      <w:pPr>
        <w:pStyle w:val="ListParagraph"/>
        <w:numPr>
          <w:ilvl w:val="2"/>
          <w:numId w:val="1"/>
        </w:numPr>
        <w:rPr>
          <w:b/>
        </w:rPr>
      </w:pPr>
      <w:r w:rsidRPr="00DE44A2">
        <w:rPr>
          <w:b/>
        </w:rPr>
        <w:t>Immigration</w:t>
      </w:r>
    </w:p>
    <w:p w:rsidR="00DE44A2" w:rsidRPr="00DE44A2" w:rsidRDefault="00DE44A2" w:rsidP="00DE44A2">
      <w:pPr>
        <w:pStyle w:val="ListParagraph"/>
        <w:numPr>
          <w:ilvl w:val="3"/>
          <w:numId w:val="1"/>
        </w:numPr>
        <w:rPr>
          <w:b/>
        </w:rPr>
      </w:pPr>
      <w:r w:rsidRPr="00DE44A2">
        <w:rPr>
          <w:b/>
        </w:rPr>
        <w:t>Immigration and Nationality Act of 1965</w:t>
      </w:r>
    </w:p>
    <w:p w:rsidR="00DE44A2" w:rsidRDefault="00DE44A2" w:rsidP="00DE44A2">
      <w:pPr>
        <w:pStyle w:val="ListParagraph"/>
        <w:numPr>
          <w:ilvl w:val="4"/>
          <w:numId w:val="1"/>
        </w:numPr>
      </w:pPr>
      <w:r>
        <w:t xml:space="preserve">Allowed Americas doors to once again be open to Latin America, Central America, Caribbean, and Asian countries. </w:t>
      </w:r>
      <w:r w:rsidR="005074C6">
        <w:br/>
      </w:r>
      <w:r w:rsidR="005074C6">
        <w:br/>
      </w:r>
      <w:r w:rsidR="005074C6">
        <w:br/>
      </w:r>
      <w:r w:rsidR="005074C6">
        <w:br/>
      </w:r>
    </w:p>
    <w:p w:rsidR="00DE44A2" w:rsidRPr="005074C6" w:rsidRDefault="00DE44A2" w:rsidP="00DE44A2">
      <w:pPr>
        <w:pStyle w:val="ListParagraph"/>
        <w:numPr>
          <w:ilvl w:val="0"/>
          <w:numId w:val="1"/>
        </w:numPr>
        <w:rPr>
          <w:b/>
        </w:rPr>
      </w:pPr>
      <w:r w:rsidRPr="005074C6">
        <w:rPr>
          <w:b/>
        </w:rPr>
        <w:lastRenderedPageBreak/>
        <w:t xml:space="preserve">Warren Court </w:t>
      </w:r>
      <w:r w:rsidR="005074C6" w:rsidRPr="005074C6">
        <w:rPr>
          <w:b/>
        </w:rPr>
        <w:t>–</w:t>
      </w:r>
      <w:r w:rsidRPr="005074C6">
        <w:rPr>
          <w:b/>
        </w:rPr>
        <w:t xml:space="preserve"> </w:t>
      </w:r>
      <w:r w:rsidR="005074C6" w:rsidRPr="005074C6">
        <w:rPr>
          <w:b/>
        </w:rPr>
        <w:t>pushed for Constitutional rights.</w:t>
      </w:r>
    </w:p>
    <w:p w:rsidR="005074C6" w:rsidRPr="005074C6" w:rsidRDefault="005074C6" w:rsidP="005074C6">
      <w:pPr>
        <w:pStyle w:val="ListParagraph"/>
        <w:numPr>
          <w:ilvl w:val="1"/>
          <w:numId w:val="1"/>
        </w:numPr>
        <w:rPr>
          <w:b/>
          <w:i/>
        </w:rPr>
      </w:pPr>
      <w:proofErr w:type="spellStart"/>
      <w:r w:rsidRPr="005074C6">
        <w:rPr>
          <w:b/>
          <w:i/>
        </w:rPr>
        <w:t>Mapp</w:t>
      </w:r>
      <w:proofErr w:type="spellEnd"/>
      <w:r w:rsidRPr="005074C6">
        <w:rPr>
          <w:b/>
          <w:i/>
        </w:rPr>
        <w:t xml:space="preserve"> vs. Ohio - 1961</w:t>
      </w:r>
    </w:p>
    <w:p w:rsidR="005074C6" w:rsidRDefault="005074C6" w:rsidP="005074C6">
      <w:pPr>
        <w:pStyle w:val="ListParagraph"/>
        <w:numPr>
          <w:ilvl w:val="2"/>
          <w:numId w:val="1"/>
        </w:numPr>
      </w:pPr>
      <w:r>
        <w:t>Court ruled that evidence in trial that was illegally received could not be used in trial.</w:t>
      </w:r>
    </w:p>
    <w:p w:rsidR="005074C6" w:rsidRPr="005074C6" w:rsidRDefault="005074C6" w:rsidP="005074C6">
      <w:pPr>
        <w:pStyle w:val="ListParagraph"/>
        <w:numPr>
          <w:ilvl w:val="1"/>
          <w:numId w:val="1"/>
        </w:numPr>
        <w:rPr>
          <w:b/>
          <w:i/>
        </w:rPr>
      </w:pPr>
      <w:r w:rsidRPr="005074C6">
        <w:rPr>
          <w:b/>
          <w:i/>
        </w:rPr>
        <w:t>Gideon vs. Wainwright - 1963</w:t>
      </w:r>
    </w:p>
    <w:p w:rsidR="005074C6" w:rsidRDefault="005074C6" w:rsidP="005074C6">
      <w:pPr>
        <w:pStyle w:val="ListParagraph"/>
        <w:numPr>
          <w:ilvl w:val="2"/>
          <w:numId w:val="1"/>
        </w:numPr>
      </w:pPr>
      <w:r>
        <w:t>Court ruled that all accused criminals had the right to a lawyer. Even if they could not pay one.</w:t>
      </w:r>
    </w:p>
    <w:p w:rsidR="005074C6" w:rsidRPr="005074C6" w:rsidRDefault="005074C6" w:rsidP="005074C6">
      <w:pPr>
        <w:pStyle w:val="ListParagraph"/>
        <w:numPr>
          <w:ilvl w:val="1"/>
          <w:numId w:val="1"/>
        </w:numPr>
        <w:rPr>
          <w:b/>
          <w:i/>
        </w:rPr>
      </w:pPr>
      <w:r w:rsidRPr="005074C6">
        <w:rPr>
          <w:b/>
          <w:i/>
        </w:rPr>
        <w:t>Escobedo vs. Illinois - 1963</w:t>
      </w:r>
    </w:p>
    <w:p w:rsidR="005074C6" w:rsidRDefault="005074C6" w:rsidP="005074C6">
      <w:pPr>
        <w:pStyle w:val="ListParagraph"/>
        <w:numPr>
          <w:ilvl w:val="2"/>
          <w:numId w:val="1"/>
        </w:numPr>
      </w:pPr>
      <w:r>
        <w:t>Court ruled that lawbreakers had to be offered access to a lawyer if they could not pay for one.</w:t>
      </w:r>
    </w:p>
    <w:p w:rsidR="005074C6" w:rsidRPr="005074C6" w:rsidRDefault="005074C6" w:rsidP="005074C6">
      <w:pPr>
        <w:pStyle w:val="ListParagraph"/>
        <w:numPr>
          <w:ilvl w:val="1"/>
          <w:numId w:val="1"/>
        </w:numPr>
        <w:rPr>
          <w:b/>
          <w:i/>
        </w:rPr>
      </w:pPr>
      <w:r w:rsidRPr="005074C6">
        <w:rPr>
          <w:b/>
          <w:i/>
        </w:rPr>
        <w:t>Miranda vs. Arizona - 1966</w:t>
      </w:r>
    </w:p>
    <w:p w:rsidR="005074C6" w:rsidRDefault="005074C6" w:rsidP="005074C6">
      <w:pPr>
        <w:pStyle w:val="ListParagraph"/>
        <w:numPr>
          <w:ilvl w:val="2"/>
          <w:numId w:val="1"/>
        </w:numPr>
      </w:pPr>
      <w:r>
        <w:t>Court ruled that a criminal had to be read his/her rights before being questioned.</w:t>
      </w:r>
    </w:p>
    <w:p w:rsidR="005074C6" w:rsidRPr="005074C6" w:rsidRDefault="005074C6" w:rsidP="005074C6">
      <w:pPr>
        <w:pStyle w:val="ListParagraph"/>
        <w:numPr>
          <w:ilvl w:val="1"/>
          <w:numId w:val="1"/>
        </w:numPr>
        <w:rPr>
          <w:b/>
          <w:i/>
        </w:rPr>
      </w:pPr>
      <w:r w:rsidRPr="005074C6">
        <w:rPr>
          <w:b/>
          <w:i/>
        </w:rPr>
        <w:t>Engel vs. Vitale – 1962</w:t>
      </w:r>
    </w:p>
    <w:p w:rsidR="005074C6" w:rsidRDefault="005074C6" w:rsidP="005074C6">
      <w:pPr>
        <w:pStyle w:val="ListParagraph"/>
        <w:numPr>
          <w:ilvl w:val="2"/>
          <w:numId w:val="1"/>
        </w:numPr>
      </w:pPr>
      <w:r>
        <w:t>Court ruled that students did not have to say a school prayer. It promoted religion.</w:t>
      </w:r>
    </w:p>
    <w:p w:rsidR="005074C6" w:rsidRPr="005074C6" w:rsidRDefault="005074C6" w:rsidP="005074C6">
      <w:pPr>
        <w:pStyle w:val="ListParagraph"/>
        <w:numPr>
          <w:ilvl w:val="1"/>
          <w:numId w:val="1"/>
        </w:numPr>
        <w:rPr>
          <w:b/>
          <w:i/>
        </w:rPr>
      </w:pPr>
      <w:r w:rsidRPr="005074C6">
        <w:rPr>
          <w:b/>
          <w:i/>
        </w:rPr>
        <w:t>Abington vs. Schempp – 1963</w:t>
      </w:r>
    </w:p>
    <w:p w:rsidR="005074C6" w:rsidRDefault="005074C6" w:rsidP="005074C6">
      <w:pPr>
        <w:pStyle w:val="ListParagraph"/>
        <w:numPr>
          <w:ilvl w:val="2"/>
          <w:numId w:val="1"/>
        </w:numPr>
      </w:pPr>
      <w:r>
        <w:t>Court ruled that students could not be forced to read the Bible.</w:t>
      </w:r>
    </w:p>
    <w:p w:rsidR="005074C6" w:rsidRDefault="005074C6" w:rsidP="005074C6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5074C6" w:rsidSect="004004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34D"/>
    <w:multiLevelType w:val="hybridMultilevel"/>
    <w:tmpl w:val="DF5C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9"/>
    <w:rsid w:val="00004896"/>
    <w:rsid w:val="00013521"/>
    <w:rsid w:val="00014801"/>
    <w:rsid w:val="00023501"/>
    <w:rsid w:val="00033285"/>
    <w:rsid w:val="000351BC"/>
    <w:rsid w:val="0003792B"/>
    <w:rsid w:val="00040D0A"/>
    <w:rsid w:val="000422B6"/>
    <w:rsid w:val="00055E66"/>
    <w:rsid w:val="000561F7"/>
    <w:rsid w:val="000576B2"/>
    <w:rsid w:val="000628D6"/>
    <w:rsid w:val="00066685"/>
    <w:rsid w:val="00070BF8"/>
    <w:rsid w:val="0008757E"/>
    <w:rsid w:val="00087758"/>
    <w:rsid w:val="000918F8"/>
    <w:rsid w:val="00094A71"/>
    <w:rsid w:val="000A0A9A"/>
    <w:rsid w:val="000A0C79"/>
    <w:rsid w:val="000A6C26"/>
    <w:rsid w:val="000A78BA"/>
    <w:rsid w:val="000B396E"/>
    <w:rsid w:val="000B558C"/>
    <w:rsid w:val="000C7DBD"/>
    <w:rsid w:val="000E2C62"/>
    <w:rsid w:val="000F3604"/>
    <w:rsid w:val="000F7E03"/>
    <w:rsid w:val="001042AB"/>
    <w:rsid w:val="00111C62"/>
    <w:rsid w:val="00130718"/>
    <w:rsid w:val="00132BA1"/>
    <w:rsid w:val="00132E68"/>
    <w:rsid w:val="001457BB"/>
    <w:rsid w:val="001507F3"/>
    <w:rsid w:val="00152593"/>
    <w:rsid w:val="00153B2B"/>
    <w:rsid w:val="00154C88"/>
    <w:rsid w:val="001564CB"/>
    <w:rsid w:val="00161890"/>
    <w:rsid w:val="001650F4"/>
    <w:rsid w:val="00166935"/>
    <w:rsid w:val="00166A64"/>
    <w:rsid w:val="00185987"/>
    <w:rsid w:val="001865E2"/>
    <w:rsid w:val="001B558F"/>
    <w:rsid w:val="001C0603"/>
    <w:rsid w:val="001C4257"/>
    <w:rsid w:val="001D44C5"/>
    <w:rsid w:val="001E0C0B"/>
    <w:rsid w:val="001F4B25"/>
    <w:rsid w:val="001F52FF"/>
    <w:rsid w:val="001F7A98"/>
    <w:rsid w:val="00203B86"/>
    <w:rsid w:val="00206112"/>
    <w:rsid w:val="00207403"/>
    <w:rsid w:val="00212246"/>
    <w:rsid w:val="00224898"/>
    <w:rsid w:val="002304C2"/>
    <w:rsid w:val="0023713C"/>
    <w:rsid w:val="00240F1A"/>
    <w:rsid w:val="0026775D"/>
    <w:rsid w:val="00291888"/>
    <w:rsid w:val="00291A82"/>
    <w:rsid w:val="002A5174"/>
    <w:rsid w:val="002A7713"/>
    <w:rsid w:val="002B30C7"/>
    <w:rsid w:val="002B3C21"/>
    <w:rsid w:val="002C021F"/>
    <w:rsid w:val="002D73AF"/>
    <w:rsid w:val="002E1998"/>
    <w:rsid w:val="002F4573"/>
    <w:rsid w:val="00305B45"/>
    <w:rsid w:val="0031545B"/>
    <w:rsid w:val="0032495A"/>
    <w:rsid w:val="003367F5"/>
    <w:rsid w:val="00336EF5"/>
    <w:rsid w:val="00366E8D"/>
    <w:rsid w:val="0037200D"/>
    <w:rsid w:val="00376865"/>
    <w:rsid w:val="00376E21"/>
    <w:rsid w:val="003776BB"/>
    <w:rsid w:val="00382669"/>
    <w:rsid w:val="003923BD"/>
    <w:rsid w:val="003967D4"/>
    <w:rsid w:val="003971B6"/>
    <w:rsid w:val="003A1C05"/>
    <w:rsid w:val="003A3B88"/>
    <w:rsid w:val="003B0783"/>
    <w:rsid w:val="003C2255"/>
    <w:rsid w:val="003C2373"/>
    <w:rsid w:val="003C460A"/>
    <w:rsid w:val="003D1D65"/>
    <w:rsid w:val="003D2B2F"/>
    <w:rsid w:val="003D3C12"/>
    <w:rsid w:val="003D46C6"/>
    <w:rsid w:val="003E0FBF"/>
    <w:rsid w:val="003E7244"/>
    <w:rsid w:val="003F2E30"/>
    <w:rsid w:val="004004C9"/>
    <w:rsid w:val="00411B03"/>
    <w:rsid w:val="00414034"/>
    <w:rsid w:val="0042320C"/>
    <w:rsid w:val="00423283"/>
    <w:rsid w:val="00433B20"/>
    <w:rsid w:val="0043641F"/>
    <w:rsid w:val="00437190"/>
    <w:rsid w:val="004438E5"/>
    <w:rsid w:val="00463A1B"/>
    <w:rsid w:val="00467B4D"/>
    <w:rsid w:val="00467FDA"/>
    <w:rsid w:val="00471A83"/>
    <w:rsid w:val="004760BA"/>
    <w:rsid w:val="00476A07"/>
    <w:rsid w:val="00476C79"/>
    <w:rsid w:val="00493A0F"/>
    <w:rsid w:val="0049570D"/>
    <w:rsid w:val="00497490"/>
    <w:rsid w:val="004A3A14"/>
    <w:rsid w:val="004A6360"/>
    <w:rsid w:val="004A6EBC"/>
    <w:rsid w:val="004B3CF4"/>
    <w:rsid w:val="004C2BBB"/>
    <w:rsid w:val="004C5C1B"/>
    <w:rsid w:val="004D2B4F"/>
    <w:rsid w:val="004D48E8"/>
    <w:rsid w:val="004D6786"/>
    <w:rsid w:val="004E51C6"/>
    <w:rsid w:val="0050369E"/>
    <w:rsid w:val="005065D5"/>
    <w:rsid w:val="005074C6"/>
    <w:rsid w:val="00507CA9"/>
    <w:rsid w:val="00510D25"/>
    <w:rsid w:val="005144D0"/>
    <w:rsid w:val="0051720E"/>
    <w:rsid w:val="005243F8"/>
    <w:rsid w:val="00530E51"/>
    <w:rsid w:val="00537324"/>
    <w:rsid w:val="0054215E"/>
    <w:rsid w:val="00542598"/>
    <w:rsid w:val="005425AF"/>
    <w:rsid w:val="0054377E"/>
    <w:rsid w:val="00546ACA"/>
    <w:rsid w:val="00546CB8"/>
    <w:rsid w:val="00552972"/>
    <w:rsid w:val="00553E95"/>
    <w:rsid w:val="005553B3"/>
    <w:rsid w:val="00556A31"/>
    <w:rsid w:val="0056115F"/>
    <w:rsid w:val="00567526"/>
    <w:rsid w:val="00570008"/>
    <w:rsid w:val="00581A32"/>
    <w:rsid w:val="00587E03"/>
    <w:rsid w:val="005A1447"/>
    <w:rsid w:val="005A5B05"/>
    <w:rsid w:val="005C3156"/>
    <w:rsid w:val="005C71B1"/>
    <w:rsid w:val="005D1734"/>
    <w:rsid w:val="005D5C8B"/>
    <w:rsid w:val="005E6DFA"/>
    <w:rsid w:val="005F1B4E"/>
    <w:rsid w:val="005F55BA"/>
    <w:rsid w:val="006162B8"/>
    <w:rsid w:val="006253E6"/>
    <w:rsid w:val="00630578"/>
    <w:rsid w:val="00635D47"/>
    <w:rsid w:val="006437E1"/>
    <w:rsid w:val="00670BD8"/>
    <w:rsid w:val="00676430"/>
    <w:rsid w:val="0068716D"/>
    <w:rsid w:val="00693997"/>
    <w:rsid w:val="006A5083"/>
    <w:rsid w:val="006A5A9C"/>
    <w:rsid w:val="006B644F"/>
    <w:rsid w:val="006C3EEC"/>
    <w:rsid w:val="006C705B"/>
    <w:rsid w:val="006C7CA6"/>
    <w:rsid w:val="006E06B9"/>
    <w:rsid w:val="006E529A"/>
    <w:rsid w:val="006F3133"/>
    <w:rsid w:val="00715021"/>
    <w:rsid w:val="0071599A"/>
    <w:rsid w:val="00717962"/>
    <w:rsid w:val="00722086"/>
    <w:rsid w:val="00723839"/>
    <w:rsid w:val="00726675"/>
    <w:rsid w:val="00727A36"/>
    <w:rsid w:val="007323E8"/>
    <w:rsid w:val="00741994"/>
    <w:rsid w:val="00743F6F"/>
    <w:rsid w:val="00751AEF"/>
    <w:rsid w:val="007617A9"/>
    <w:rsid w:val="00765481"/>
    <w:rsid w:val="00775905"/>
    <w:rsid w:val="00786C68"/>
    <w:rsid w:val="00787038"/>
    <w:rsid w:val="00792E83"/>
    <w:rsid w:val="00797B9A"/>
    <w:rsid w:val="007A5DE5"/>
    <w:rsid w:val="007B267C"/>
    <w:rsid w:val="007C2475"/>
    <w:rsid w:val="007C6175"/>
    <w:rsid w:val="007D20F8"/>
    <w:rsid w:val="007E2ACA"/>
    <w:rsid w:val="007E6567"/>
    <w:rsid w:val="007E7100"/>
    <w:rsid w:val="007F42B8"/>
    <w:rsid w:val="00803F1C"/>
    <w:rsid w:val="00805DD2"/>
    <w:rsid w:val="00807CB1"/>
    <w:rsid w:val="00812262"/>
    <w:rsid w:val="008172AE"/>
    <w:rsid w:val="008234D0"/>
    <w:rsid w:val="00823885"/>
    <w:rsid w:val="00833BB4"/>
    <w:rsid w:val="008855BE"/>
    <w:rsid w:val="00892509"/>
    <w:rsid w:val="008949FD"/>
    <w:rsid w:val="008A21E5"/>
    <w:rsid w:val="008A4234"/>
    <w:rsid w:val="008B4AB6"/>
    <w:rsid w:val="008D45E5"/>
    <w:rsid w:val="008D4C9B"/>
    <w:rsid w:val="008E073F"/>
    <w:rsid w:val="008E2E3D"/>
    <w:rsid w:val="008E5F03"/>
    <w:rsid w:val="008F3384"/>
    <w:rsid w:val="00921568"/>
    <w:rsid w:val="0092218C"/>
    <w:rsid w:val="00922D41"/>
    <w:rsid w:val="00923240"/>
    <w:rsid w:val="00923FC2"/>
    <w:rsid w:val="00940D63"/>
    <w:rsid w:val="009413EB"/>
    <w:rsid w:val="0094591B"/>
    <w:rsid w:val="00957D78"/>
    <w:rsid w:val="00964ED3"/>
    <w:rsid w:val="009728D8"/>
    <w:rsid w:val="00983C85"/>
    <w:rsid w:val="00986FB2"/>
    <w:rsid w:val="00994228"/>
    <w:rsid w:val="00994564"/>
    <w:rsid w:val="00996EC2"/>
    <w:rsid w:val="009A075D"/>
    <w:rsid w:val="009A3901"/>
    <w:rsid w:val="009A7465"/>
    <w:rsid w:val="009B2FD4"/>
    <w:rsid w:val="009B2FFF"/>
    <w:rsid w:val="009C25F7"/>
    <w:rsid w:val="009C270C"/>
    <w:rsid w:val="009C4684"/>
    <w:rsid w:val="009C5E0B"/>
    <w:rsid w:val="009C67C3"/>
    <w:rsid w:val="009D55E6"/>
    <w:rsid w:val="009D65DA"/>
    <w:rsid w:val="009D72E5"/>
    <w:rsid w:val="009D7757"/>
    <w:rsid w:val="009E3A62"/>
    <w:rsid w:val="009E565C"/>
    <w:rsid w:val="009F61B5"/>
    <w:rsid w:val="00A078EC"/>
    <w:rsid w:val="00A202C8"/>
    <w:rsid w:val="00A26D7E"/>
    <w:rsid w:val="00A273E2"/>
    <w:rsid w:val="00A43962"/>
    <w:rsid w:val="00A540F3"/>
    <w:rsid w:val="00A6776A"/>
    <w:rsid w:val="00A74844"/>
    <w:rsid w:val="00A87DCD"/>
    <w:rsid w:val="00A976C1"/>
    <w:rsid w:val="00AB5539"/>
    <w:rsid w:val="00AB6D90"/>
    <w:rsid w:val="00AC0F92"/>
    <w:rsid w:val="00AC3328"/>
    <w:rsid w:val="00AC507B"/>
    <w:rsid w:val="00AD6908"/>
    <w:rsid w:val="00AE6B54"/>
    <w:rsid w:val="00AE7F23"/>
    <w:rsid w:val="00AF329A"/>
    <w:rsid w:val="00AF50C8"/>
    <w:rsid w:val="00AF5F37"/>
    <w:rsid w:val="00AF5F3B"/>
    <w:rsid w:val="00B07A8A"/>
    <w:rsid w:val="00B11DC2"/>
    <w:rsid w:val="00B14E91"/>
    <w:rsid w:val="00B20A2A"/>
    <w:rsid w:val="00B331BD"/>
    <w:rsid w:val="00B41452"/>
    <w:rsid w:val="00B46991"/>
    <w:rsid w:val="00B52DE3"/>
    <w:rsid w:val="00B534EA"/>
    <w:rsid w:val="00B56562"/>
    <w:rsid w:val="00B64B19"/>
    <w:rsid w:val="00B64E2D"/>
    <w:rsid w:val="00B67601"/>
    <w:rsid w:val="00B77154"/>
    <w:rsid w:val="00B81D37"/>
    <w:rsid w:val="00B82A7C"/>
    <w:rsid w:val="00BA14E1"/>
    <w:rsid w:val="00BA337D"/>
    <w:rsid w:val="00BA4AD6"/>
    <w:rsid w:val="00BA56CA"/>
    <w:rsid w:val="00BA74D8"/>
    <w:rsid w:val="00BB0607"/>
    <w:rsid w:val="00BB7977"/>
    <w:rsid w:val="00BC072B"/>
    <w:rsid w:val="00BC3EF5"/>
    <w:rsid w:val="00BC48F9"/>
    <w:rsid w:val="00BD0B69"/>
    <w:rsid w:val="00BD5B52"/>
    <w:rsid w:val="00BF129D"/>
    <w:rsid w:val="00C0068F"/>
    <w:rsid w:val="00C006A9"/>
    <w:rsid w:val="00C01512"/>
    <w:rsid w:val="00C07D2E"/>
    <w:rsid w:val="00C12FFA"/>
    <w:rsid w:val="00C226FF"/>
    <w:rsid w:val="00C31A2F"/>
    <w:rsid w:val="00C36472"/>
    <w:rsid w:val="00C4560D"/>
    <w:rsid w:val="00C57F6B"/>
    <w:rsid w:val="00C7480A"/>
    <w:rsid w:val="00C75D4A"/>
    <w:rsid w:val="00C76F5E"/>
    <w:rsid w:val="00C80242"/>
    <w:rsid w:val="00C83ED4"/>
    <w:rsid w:val="00CA06CB"/>
    <w:rsid w:val="00CB598B"/>
    <w:rsid w:val="00CC2FF1"/>
    <w:rsid w:val="00CD2A1F"/>
    <w:rsid w:val="00CF10B9"/>
    <w:rsid w:val="00CF13ED"/>
    <w:rsid w:val="00CF7E82"/>
    <w:rsid w:val="00D0135C"/>
    <w:rsid w:val="00D01DCE"/>
    <w:rsid w:val="00D107B4"/>
    <w:rsid w:val="00D2147A"/>
    <w:rsid w:val="00D25884"/>
    <w:rsid w:val="00D26039"/>
    <w:rsid w:val="00D26FC4"/>
    <w:rsid w:val="00D35948"/>
    <w:rsid w:val="00D46CEC"/>
    <w:rsid w:val="00D47F7E"/>
    <w:rsid w:val="00D501BE"/>
    <w:rsid w:val="00D514CF"/>
    <w:rsid w:val="00D526E8"/>
    <w:rsid w:val="00D567B7"/>
    <w:rsid w:val="00D70093"/>
    <w:rsid w:val="00D75D12"/>
    <w:rsid w:val="00D81E4B"/>
    <w:rsid w:val="00D90A9D"/>
    <w:rsid w:val="00D92F29"/>
    <w:rsid w:val="00DA0742"/>
    <w:rsid w:val="00DA1503"/>
    <w:rsid w:val="00DA56C0"/>
    <w:rsid w:val="00DB1F8D"/>
    <w:rsid w:val="00DB7ED0"/>
    <w:rsid w:val="00DC4526"/>
    <w:rsid w:val="00DE44A2"/>
    <w:rsid w:val="00DF0328"/>
    <w:rsid w:val="00E029CC"/>
    <w:rsid w:val="00E10907"/>
    <w:rsid w:val="00E1782B"/>
    <w:rsid w:val="00E22001"/>
    <w:rsid w:val="00E241AB"/>
    <w:rsid w:val="00E31BEF"/>
    <w:rsid w:val="00E34E24"/>
    <w:rsid w:val="00E40B1B"/>
    <w:rsid w:val="00E468DA"/>
    <w:rsid w:val="00E469E2"/>
    <w:rsid w:val="00E47BC8"/>
    <w:rsid w:val="00E500FF"/>
    <w:rsid w:val="00E55751"/>
    <w:rsid w:val="00E607A5"/>
    <w:rsid w:val="00E6156B"/>
    <w:rsid w:val="00E6502D"/>
    <w:rsid w:val="00E67008"/>
    <w:rsid w:val="00E748D1"/>
    <w:rsid w:val="00E764F0"/>
    <w:rsid w:val="00E7695C"/>
    <w:rsid w:val="00E812CD"/>
    <w:rsid w:val="00E85DE2"/>
    <w:rsid w:val="00E87083"/>
    <w:rsid w:val="00E87490"/>
    <w:rsid w:val="00E91F1A"/>
    <w:rsid w:val="00E94270"/>
    <w:rsid w:val="00E96D56"/>
    <w:rsid w:val="00EA3F66"/>
    <w:rsid w:val="00EA593A"/>
    <w:rsid w:val="00EC3BE1"/>
    <w:rsid w:val="00EC47A8"/>
    <w:rsid w:val="00EF28CA"/>
    <w:rsid w:val="00EF550A"/>
    <w:rsid w:val="00EF7675"/>
    <w:rsid w:val="00F03166"/>
    <w:rsid w:val="00F059B7"/>
    <w:rsid w:val="00F112A7"/>
    <w:rsid w:val="00F1171B"/>
    <w:rsid w:val="00F129FD"/>
    <w:rsid w:val="00F2581E"/>
    <w:rsid w:val="00F32255"/>
    <w:rsid w:val="00F34C41"/>
    <w:rsid w:val="00F51B58"/>
    <w:rsid w:val="00F60483"/>
    <w:rsid w:val="00F61DE1"/>
    <w:rsid w:val="00F6702A"/>
    <w:rsid w:val="00F67C1B"/>
    <w:rsid w:val="00F759D4"/>
    <w:rsid w:val="00F8195A"/>
    <w:rsid w:val="00F841F5"/>
    <w:rsid w:val="00F843C4"/>
    <w:rsid w:val="00F9247F"/>
    <w:rsid w:val="00F931A4"/>
    <w:rsid w:val="00FA1378"/>
    <w:rsid w:val="00FB0562"/>
    <w:rsid w:val="00FB5581"/>
    <w:rsid w:val="00FC2F99"/>
    <w:rsid w:val="00FC3CAF"/>
    <w:rsid w:val="00FD6179"/>
    <w:rsid w:val="00FE273F"/>
    <w:rsid w:val="00FE630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1</cp:revision>
  <dcterms:created xsi:type="dcterms:W3CDTF">2015-04-27T14:39:00Z</dcterms:created>
  <dcterms:modified xsi:type="dcterms:W3CDTF">2015-04-27T16:37:00Z</dcterms:modified>
</cp:coreProperties>
</file>